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5127" w14:textId="08E4393E" w:rsidR="00000E43" w:rsidRPr="00000E43" w:rsidRDefault="00000E43" w:rsidP="0000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ЗАЯВКА НА КОНКУРС</w:t>
      </w:r>
    </w:p>
    <w:p w14:paraId="66E5E7FD" w14:textId="3674C5E2" w:rsidR="00000E43" w:rsidRPr="00000E43" w:rsidRDefault="00000E43" w:rsidP="0000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00E4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архитектурных концепций создания </w:t>
      </w:r>
    </w:p>
    <w:p w14:paraId="30C6002F" w14:textId="1D01BEF0" w:rsidR="0048564A" w:rsidRDefault="00000E43" w:rsidP="00000E43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00E4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памятника детям блокадного Ленинграда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00E43" w14:paraId="586D29E0" w14:textId="77777777" w:rsidTr="00000E43">
        <w:tc>
          <w:tcPr>
            <w:tcW w:w="2830" w:type="dxa"/>
          </w:tcPr>
          <w:p w14:paraId="78EC4E28" w14:textId="329E2057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  <w:r w:rsidRPr="00000E43">
              <w:rPr>
                <w:rFonts w:ascii="Times New Roman" w:hAnsi="Times New Roman" w:cs="Times New Roman"/>
              </w:rPr>
              <w:t>Фамилия Имя Отчество участника №1</w:t>
            </w:r>
          </w:p>
        </w:tc>
        <w:tc>
          <w:tcPr>
            <w:tcW w:w="6515" w:type="dxa"/>
          </w:tcPr>
          <w:p w14:paraId="1C7F3DA8" w14:textId="77777777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E43" w14:paraId="369C67A5" w14:textId="77777777" w:rsidTr="00000E43">
        <w:tc>
          <w:tcPr>
            <w:tcW w:w="2830" w:type="dxa"/>
          </w:tcPr>
          <w:p w14:paraId="2FADDD9B" w14:textId="77777777" w:rsid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</w:t>
            </w:r>
          </w:p>
          <w:p w14:paraId="1FA640B4" w14:textId="1B3DDF57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  <w:r w:rsidRPr="00000E43">
              <w:rPr>
                <w:rFonts w:ascii="Times New Roman" w:hAnsi="Times New Roman" w:cs="Times New Roman"/>
              </w:rPr>
              <w:t>участника №1</w:t>
            </w:r>
          </w:p>
        </w:tc>
        <w:tc>
          <w:tcPr>
            <w:tcW w:w="6515" w:type="dxa"/>
          </w:tcPr>
          <w:p w14:paraId="480D0598" w14:textId="77777777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E43" w14:paraId="680CEEE2" w14:textId="77777777" w:rsidTr="00000E43">
        <w:tc>
          <w:tcPr>
            <w:tcW w:w="2830" w:type="dxa"/>
          </w:tcPr>
          <w:p w14:paraId="2E088C34" w14:textId="54B40B38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подготовки участника №1</w:t>
            </w:r>
          </w:p>
        </w:tc>
        <w:tc>
          <w:tcPr>
            <w:tcW w:w="6515" w:type="dxa"/>
          </w:tcPr>
          <w:p w14:paraId="18F7733F" w14:textId="77777777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E43" w14:paraId="114A8809" w14:textId="77777777" w:rsidTr="00000E43">
        <w:tc>
          <w:tcPr>
            <w:tcW w:w="2830" w:type="dxa"/>
          </w:tcPr>
          <w:p w14:paraId="5A156673" w14:textId="14FFC321" w:rsid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 </w:t>
            </w:r>
            <w:r w:rsidRPr="00000E43">
              <w:rPr>
                <w:rFonts w:ascii="Times New Roman" w:hAnsi="Times New Roman" w:cs="Times New Roman"/>
              </w:rPr>
              <w:t>участника №1</w:t>
            </w:r>
          </w:p>
        </w:tc>
        <w:tc>
          <w:tcPr>
            <w:tcW w:w="6515" w:type="dxa"/>
          </w:tcPr>
          <w:p w14:paraId="02083E4C" w14:textId="77777777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E43" w14:paraId="11DD8D47" w14:textId="77777777" w:rsidTr="00000E43">
        <w:tc>
          <w:tcPr>
            <w:tcW w:w="2830" w:type="dxa"/>
          </w:tcPr>
          <w:p w14:paraId="4898B09D" w14:textId="77777777" w:rsidR="00000E43" w:rsidRDefault="00000E43" w:rsidP="00000E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  <w:p w14:paraId="405DDD00" w14:textId="72D85B2E" w:rsidR="00BE2E83" w:rsidRPr="00000E43" w:rsidRDefault="00BE2E83" w:rsidP="00000E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0E43">
              <w:rPr>
                <w:rFonts w:ascii="Times New Roman" w:hAnsi="Times New Roman" w:cs="Times New Roman"/>
              </w:rPr>
              <w:t>участника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5" w:type="dxa"/>
          </w:tcPr>
          <w:p w14:paraId="6BF42FE0" w14:textId="77777777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E43" w14:paraId="3EA952CF" w14:textId="77777777" w:rsidTr="00000E43">
        <w:tc>
          <w:tcPr>
            <w:tcW w:w="2830" w:type="dxa"/>
          </w:tcPr>
          <w:p w14:paraId="6EEC5A07" w14:textId="506CD697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  <w:r w:rsidRPr="00000E43">
              <w:rPr>
                <w:rFonts w:ascii="Times New Roman" w:hAnsi="Times New Roman" w:cs="Times New Roman"/>
              </w:rPr>
              <w:t>Фамилия Имя Отчество участника №</w:t>
            </w:r>
            <w:r w:rsidRPr="00000E43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6515" w:type="dxa"/>
          </w:tcPr>
          <w:p w14:paraId="7C46AEB5" w14:textId="77777777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E43" w14:paraId="6E6C083E" w14:textId="77777777" w:rsidTr="00000E43">
        <w:tc>
          <w:tcPr>
            <w:tcW w:w="2830" w:type="dxa"/>
          </w:tcPr>
          <w:p w14:paraId="608520B9" w14:textId="77777777" w:rsid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</w:t>
            </w:r>
          </w:p>
          <w:p w14:paraId="6333AD9A" w14:textId="7EBA13F8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  <w:r w:rsidRPr="00000E43">
              <w:rPr>
                <w:rFonts w:ascii="Times New Roman" w:hAnsi="Times New Roman" w:cs="Times New Roman"/>
              </w:rPr>
              <w:t>участника №</w:t>
            </w: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6515" w:type="dxa"/>
          </w:tcPr>
          <w:p w14:paraId="5097E654" w14:textId="77777777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E43" w14:paraId="243253B4" w14:textId="77777777" w:rsidTr="00000E43">
        <w:tc>
          <w:tcPr>
            <w:tcW w:w="2830" w:type="dxa"/>
          </w:tcPr>
          <w:p w14:paraId="0B51DFE4" w14:textId="4BED116A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  <w:r w:rsidRPr="00000E43">
              <w:rPr>
                <w:rFonts w:ascii="Times New Roman" w:hAnsi="Times New Roman" w:cs="Times New Roman"/>
              </w:rPr>
              <w:t>Направление подготовки участника №</w:t>
            </w: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6515" w:type="dxa"/>
          </w:tcPr>
          <w:p w14:paraId="5F06D550" w14:textId="77777777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E43" w14:paraId="7A23D6D2" w14:textId="77777777" w:rsidTr="00000E43">
        <w:tc>
          <w:tcPr>
            <w:tcW w:w="2830" w:type="dxa"/>
          </w:tcPr>
          <w:p w14:paraId="2F8CCF3F" w14:textId="314C4BCF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 </w:t>
            </w:r>
            <w:r w:rsidRPr="00000E43">
              <w:rPr>
                <w:rFonts w:ascii="Times New Roman" w:hAnsi="Times New Roman" w:cs="Times New Roman"/>
              </w:rPr>
              <w:t>участника №</w:t>
            </w:r>
            <w:r>
              <w:rPr>
                <w:rFonts w:ascii="Times New Roman" w:hAnsi="Times New Roman" w:cs="Times New Roman"/>
                <w:lang w:val="en-US"/>
              </w:rPr>
              <w:t>2*</w:t>
            </w:r>
          </w:p>
        </w:tc>
        <w:tc>
          <w:tcPr>
            <w:tcW w:w="6515" w:type="dxa"/>
          </w:tcPr>
          <w:p w14:paraId="47F76D2B" w14:textId="77777777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E43" w14:paraId="04BD82DE" w14:textId="77777777" w:rsidTr="00000E43">
        <w:tc>
          <w:tcPr>
            <w:tcW w:w="2830" w:type="dxa"/>
          </w:tcPr>
          <w:p w14:paraId="0B1B4874" w14:textId="77777777" w:rsidR="00000E43" w:rsidRDefault="00000E43" w:rsidP="00000E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2052F5D" w14:textId="7F7D75C0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  <w:r w:rsidRPr="00000E43">
              <w:rPr>
                <w:rFonts w:ascii="Times New Roman" w:hAnsi="Times New Roman" w:cs="Times New Roman"/>
                <w:lang w:val="en-US"/>
              </w:rPr>
              <w:t>участника №2*</w:t>
            </w:r>
          </w:p>
        </w:tc>
        <w:tc>
          <w:tcPr>
            <w:tcW w:w="6515" w:type="dxa"/>
          </w:tcPr>
          <w:p w14:paraId="3BF6C3AC" w14:textId="77777777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E43" w14:paraId="135392C4" w14:textId="77777777" w:rsidTr="00000E43">
        <w:tc>
          <w:tcPr>
            <w:tcW w:w="2830" w:type="dxa"/>
          </w:tcPr>
          <w:p w14:paraId="00DAAF30" w14:textId="7A713505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  <w:r w:rsidRPr="00000E43">
              <w:rPr>
                <w:rFonts w:ascii="Times New Roman" w:hAnsi="Times New Roman" w:cs="Times New Roman"/>
              </w:rPr>
              <w:t>Фамилия Имя Отчество участника №</w:t>
            </w:r>
            <w:r w:rsidRPr="00000E43"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6515" w:type="dxa"/>
          </w:tcPr>
          <w:p w14:paraId="607F6BB3" w14:textId="77777777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E43" w14:paraId="3B4854C2" w14:textId="77777777" w:rsidTr="00000E43">
        <w:tc>
          <w:tcPr>
            <w:tcW w:w="2830" w:type="dxa"/>
          </w:tcPr>
          <w:p w14:paraId="4E9CD32B" w14:textId="7D3A8EE3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  <w:r w:rsidRPr="00000E43">
              <w:rPr>
                <w:rFonts w:ascii="Times New Roman" w:hAnsi="Times New Roman" w:cs="Times New Roman"/>
              </w:rPr>
              <w:t>Направление подготовки участника №</w:t>
            </w:r>
            <w:r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6515" w:type="dxa"/>
          </w:tcPr>
          <w:p w14:paraId="715DEC8A" w14:textId="77777777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E43" w14:paraId="75D3C40D" w14:textId="77777777" w:rsidTr="00000E43">
        <w:tc>
          <w:tcPr>
            <w:tcW w:w="2830" w:type="dxa"/>
          </w:tcPr>
          <w:p w14:paraId="193BD107" w14:textId="77777777" w:rsid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</w:t>
            </w:r>
          </w:p>
          <w:p w14:paraId="7C2AAF71" w14:textId="6F6FCC12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  <w:r w:rsidRPr="00000E43">
              <w:rPr>
                <w:rFonts w:ascii="Times New Roman" w:hAnsi="Times New Roman" w:cs="Times New Roman"/>
              </w:rPr>
              <w:t>участника №</w:t>
            </w:r>
            <w:r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6515" w:type="dxa"/>
          </w:tcPr>
          <w:p w14:paraId="0C9972BF" w14:textId="77777777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E43" w14:paraId="31AF0901" w14:textId="77777777" w:rsidTr="00000E43">
        <w:tc>
          <w:tcPr>
            <w:tcW w:w="2830" w:type="dxa"/>
          </w:tcPr>
          <w:p w14:paraId="6CFFE47A" w14:textId="02B3514A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 </w:t>
            </w:r>
            <w:r w:rsidRPr="00000E43">
              <w:rPr>
                <w:rFonts w:ascii="Times New Roman" w:hAnsi="Times New Roman" w:cs="Times New Roman"/>
              </w:rPr>
              <w:t>участника №</w:t>
            </w:r>
            <w:r>
              <w:rPr>
                <w:rFonts w:ascii="Times New Roman" w:hAnsi="Times New Roman" w:cs="Times New Roman"/>
                <w:lang w:val="en-US"/>
              </w:rPr>
              <w:t>3*</w:t>
            </w:r>
          </w:p>
        </w:tc>
        <w:tc>
          <w:tcPr>
            <w:tcW w:w="6515" w:type="dxa"/>
          </w:tcPr>
          <w:p w14:paraId="2FECFCE7" w14:textId="77777777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E43" w14:paraId="7EF7330E" w14:textId="77777777" w:rsidTr="00000E43">
        <w:tc>
          <w:tcPr>
            <w:tcW w:w="2830" w:type="dxa"/>
          </w:tcPr>
          <w:p w14:paraId="03308C24" w14:textId="77777777" w:rsidR="00000E43" w:rsidRDefault="00000E43" w:rsidP="00000E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  <w:p w14:paraId="214BCC96" w14:textId="206EFE30" w:rsid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  <w:r w:rsidRPr="00000E43">
              <w:rPr>
                <w:rFonts w:ascii="Times New Roman" w:hAnsi="Times New Roman" w:cs="Times New Roman"/>
              </w:rPr>
              <w:t>участника №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000E4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515" w:type="dxa"/>
          </w:tcPr>
          <w:p w14:paraId="73F451E8" w14:textId="77777777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E43" w14:paraId="439082DD" w14:textId="77777777" w:rsidTr="00000E43">
        <w:tc>
          <w:tcPr>
            <w:tcW w:w="2830" w:type="dxa"/>
          </w:tcPr>
          <w:p w14:paraId="083214E4" w14:textId="776E94B4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учебной организации</w:t>
            </w:r>
          </w:p>
        </w:tc>
        <w:tc>
          <w:tcPr>
            <w:tcW w:w="6515" w:type="dxa"/>
          </w:tcPr>
          <w:p w14:paraId="04581E56" w14:textId="77777777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E43" w14:paraId="03891BD3" w14:textId="77777777" w:rsidTr="00000E43">
        <w:tc>
          <w:tcPr>
            <w:tcW w:w="2830" w:type="dxa"/>
          </w:tcPr>
          <w:p w14:paraId="19F925EA" w14:textId="62ED8495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команды</w:t>
            </w:r>
          </w:p>
        </w:tc>
        <w:tc>
          <w:tcPr>
            <w:tcW w:w="6515" w:type="dxa"/>
          </w:tcPr>
          <w:p w14:paraId="06303C61" w14:textId="77777777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E43" w14:paraId="4E328E96" w14:textId="77777777" w:rsidTr="00000E43">
        <w:tc>
          <w:tcPr>
            <w:tcW w:w="2830" w:type="dxa"/>
          </w:tcPr>
          <w:p w14:paraId="679A27BB" w14:textId="3FEAEFBF" w:rsidR="00000E43" w:rsidRPr="00BE2E83" w:rsidRDefault="00BE2E83" w:rsidP="00BE2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6515" w:type="dxa"/>
          </w:tcPr>
          <w:p w14:paraId="1FF3272C" w14:textId="77777777" w:rsidR="00000E43" w:rsidRPr="00000E43" w:rsidRDefault="00000E43" w:rsidP="00000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EC5452" w14:textId="4BC651F1" w:rsidR="00000E43" w:rsidRPr="00000E43" w:rsidRDefault="00000E43" w:rsidP="00000E43">
      <w:pPr>
        <w:pStyle w:val="a4"/>
        <w:rPr>
          <w:i/>
          <w:iCs/>
        </w:rPr>
      </w:pPr>
      <w:r>
        <w:t>*</w:t>
      </w:r>
      <w:r w:rsidRPr="00000E43">
        <w:rPr>
          <w:i/>
          <w:iCs/>
        </w:rPr>
        <w:t>При наличии</w:t>
      </w:r>
      <w:r>
        <w:rPr>
          <w:i/>
          <w:iCs/>
        </w:rPr>
        <w:t>, если данные отсутствуют, то просто пропустить ячейку</w:t>
      </w:r>
    </w:p>
    <w:sectPr w:rsidR="00000E43" w:rsidRPr="0000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F4085"/>
    <w:multiLevelType w:val="hybridMultilevel"/>
    <w:tmpl w:val="BFBAC216"/>
    <w:lvl w:ilvl="0" w:tplc="34BC9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477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DC"/>
    <w:rsid w:val="00000E43"/>
    <w:rsid w:val="00015DDC"/>
    <w:rsid w:val="0048564A"/>
    <w:rsid w:val="00B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B17C"/>
  <w15:chartTrackingRefBased/>
  <w15:docId w15:val="{36E47176-B8F3-4FD6-A92B-372F3913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Пантелеева</dc:creator>
  <cp:keywords/>
  <dc:description/>
  <cp:lastModifiedBy>Маргарита Пантелеева</cp:lastModifiedBy>
  <cp:revision>2</cp:revision>
  <dcterms:created xsi:type="dcterms:W3CDTF">2023-05-17T17:45:00Z</dcterms:created>
  <dcterms:modified xsi:type="dcterms:W3CDTF">2023-05-17T17:56:00Z</dcterms:modified>
</cp:coreProperties>
</file>